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r>
        <w:rPr>
          <w:rtl w:val="0"/>
        </w:rPr>
        <w:t>Course Name: ____________________</w:t>
      </w:r>
      <w:r>
        <mc:AlternateContent>
          <mc:Choice Requires="wps">
            <w:drawing>
              <wp:anchor distT="152400" distB="152400" distL="152400" distR="152400" simplePos="0" relativeHeight="251660288" behindDoc="0" locked="0" layoutInCell="1" allowOverlap="1">
                <wp:simplePos x="0" y="0"/>
                <wp:positionH relativeFrom="page">
                  <wp:posOffset>165267</wp:posOffset>
                </wp:positionH>
                <wp:positionV relativeFrom="page">
                  <wp:posOffset>265568</wp:posOffset>
                </wp:positionV>
                <wp:extent cx="2251593" cy="8128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microsoft.com/office/word/2010/wordprocessingShape">
                    <wps:wsp>
                      <wps:cNvSpPr/>
                      <wps:spPr>
                        <a:xfrm>
                          <a:off x="0" y="0"/>
                          <a:ext cx="2251593" cy="812800"/>
                        </a:xfrm>
                        <a:prstGeom prst="rect">
                          <a:avLst/>
                        </a:prstGeom>
                        <a:noFill/>
                        <a:ln w="12700" cap="flat">
                          <a:noFill/>
                          <a:miter lim="400000"/>
                        </a:ln>
                        <a:effectLst/>
                      </wps:spPr>
                      <wps:txbx>
                        <w:txbxContent>
                          <w:p>
                            <w:pPr>
                              <w:pStyle w:val="Body A"/>
                              <w:rPr>
                                <w:b w:val="1"/>
                                <w:bCs w:val="1"/>
                              </w:rPr>
                            </w:pPr>
                            <w:r>
                              <w:rPr>
                                <w:b w:val="1"/>
                                <w:bCs w:val="1"/>
                                <w:rtl w:val="0"/>
                                <w:lang w:val="en-US"/>
                              </w:rPr>
                              <w:t>E</w:t>
                            </w:r>
                            <w:r>
                              <w:rPr>
                                <w:b w:val="1"/>
                                <w:bCs w:val="1"/>
                                <w:rtl w:val="0"/>
                                <w:lang w:val="en-US"/>
                              </w:rPr>
                              <w:t>DIP</w:t>
                            </w:r>
                            <w:r>
                              <w:rPr>
                                <w:b w:val="1"/>
                                <w:bCs w:val="1"/>
                                <w:rtl w:val="0"/>
                                <w:lang w:val="en-US"/>
                              </w:rPr>
                              <w:t xml:space="preserve"> Training Ltd</w:t>
                            </w:r>
                          </w:p>
                          <w:p>
                            <w:pPr>
                              <w:pStyle w:val="Body A"/>
                              <w:rPr>
                                <w:b w:val="1"/>
                                <w:bCs w:val="1"/>
                              </w:rPr>
                            </w:pPr>
                            <w:r>
                              <w:rPr>
                                <w:b w:val="1"/>
                                <w:bCs w:val="1"/>
                                <w:rtl w:val="0"/>
                                <w:lang w:val="en-US"/>
                              </w:rPr>
                              <w:t>ediptrainingltd@btinternet.com</w:t>
                            </w:r>
                          </w:p>
                          <w:p>
                            <w:pPr>
                              <w:pStyle w:val="Body A"/>
                            </w:pPr>
                            <w:r>
                              <w:rPr>
                                <w:rStyle w:val="Hyperlink.0"/>
                              </w:rPr>
                              <w:fldChar w:fldCharType="begin" w:fldLock="0"/>
                            </w:r>
                            <w:r>
                              <w:rPr>
                                <w:rStyle w:val="Hyperlink.0"/>
                              </w:rPr>
                              <w:instrText xml:space="preserve"> HYPERLINK "http://www.ediptrainingltd.co.uk"</w:instrText>
                            </w:r>
                            <w:r>
                              <w:rPr>
                                <w:rStyle w:val="Hyperlink.0"/>
                              </w:rPr>
                              <w:fldChar w:fldCharType="separate" w:fldLock="0"/>
                            </w:r>
                            <w:r>
                              <w:rPr>
                                <w:rStyle w:val="Hyperlink.0"/>
                                <w:rtl w:val="0"/>
                              </w:rPr>
                              <w:t>www.ediptrainingltd.co.uk</w:t>
                            </w:r>
                            <w:r>
                              <w:rPr/>
                              <w:fldChar w:fldCharType="end" w:fldLock="0"/>
                            </w:r>
                          </w:p>
                        </w:txbxContent>
                      </wps:txbx>
                      <wps:bodyPr wrap="square" lIns="50800" tIns="50800" rIns="50800" bIns="50800" numCol="1" anchor="t">
                        <a:noAutofit/>
                      </wps:bodyPr>
                    </wps:wsp>
                  </a:graphicData>
                </a:graphic>
              </wp:anchor>
            </w:drawing>
          </mc:Choice>
          <mc:Fallback>
            <w:pict>
              <v:rect id="_x0000_s1026" style="visibility:visible;position:absolute;margin-left:13.0pt;margin-top:20.9pt;width:177.3pt;height:64.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rPr>
                          <w:b w:val="1"/>
                          <w:bCs w:val="1"/>
                        </w:rPr>
                      </w:pPr>
                      <w:r>
                        <w:rPr>
                          <w:b w:val="1"/>
                          <w:bCs w:val="1"/>
                          <w:rtl w:val="0"/>
                          <w:lang w:val="en-US"/>
                        </w:rPr>
                        <w:t>E</w:t>
                      </w:r>
                      <w:r>
                        <w:rPr>
                          <w:b w:val="1"/>
                          <w:bCs w:val="1"/>
                          <w:rtl w:val="0"/>
                          <w:lang w:val="en-US"/>
                        </w:rPr>
                        <w:t>DIP</w:t>
                      </w:r>
                      <w:r>
                        <w:rPr>
                          <w:b w:val="1"/>
                          <w:bCs w:val="1"/>
                          <w:rtl w:val="0"/>
                          <w:lang w:val="en-US"/>
                        </w:rPr>
                        <w:t xml:space="preserve"> Training Ltd</w:t>
                      </w:r>
                    </w:p>
                    <w:p>
                      <w:pPr>
                        <w:pStyle w:val="Body A"/>
                        <w:rPr>
                          <w:b w:val="1"/>
                          <w:bCs w:val="1"/>
                        </w:rPr>
                      </w:pPr>
                      <w:r>
                        <w:rPr>
                          <w:b w:val="1"/>
                          <w:bCs w:val="1"/>
                          <w:rtl w:val="0"/>
                          <w:lang w:val="en-US"/>
                        </w:rPr>
                        <w:t>ediptrainingltd@btinternet.com</w:t>
                      </w:r>
                    </w:p>
                    <w:p>
                      <w:pPr>
                        <w:pStyle w:val="Body A"/>
                      </w:pPr>
                      <w:r>
                        <w:rPr>
                          <w:rStyle w:val="Hyperlink.0"/>
                        </w:rPr>
                        <w:fldChar w:fldCharType="begin" w:fldLock="0"/>
                      </w:r>
                      <w:r>
                        <w:rPr>
                          <w:rStyle w:val="Hyperlink.0"/>
                        </w:rPr>
                        <w:instrText xml:space="preserve"> HYPERLINK "http://www.ediptrainingltd.co.uk"</w:instrText>
                      </w:r>
                      <w:r>
                        <w:rPr>
                          <w:rStyle w:val="Hyperlink.0"/>
                        </w:rPr>
                        <w:fldChar w:fldCharType="separate" w:fldLock="0"/>
                      </w:r>
                      <w:r>
                        <w:rPr>
                          <w:rStyle w:val="Hyperlink.0"/>
                          <w:rtl w:val="0"/>
                        </w:rPr>
                        <w:t>www.ediptrainingltd.co.uk</w:t>
                      </w:r>
                      <w:r>
                        <w:rPr/>
                        <w:fldChar w:fldCharType="end" w:fldLock="0"/>
                      </w:r>
                    </w:p>
                  </w:txbxContent>
                </v:textbox>
                <w10:wrap type="through" side="bothSides" anchorx="page" anchory="page"/>
              </v:rect>
            </w:pict>
          </mc:Fallback>
        </mc:AlternateContent>
      </w:r>
      <w:r>
        <mc:AlternateContent>
          <mc:Choice Requires="wps">
            <w:drawing>
              <wp:anchor distT="152400" distB="152400" distL="152400" distR="152400" simplePos="0" relativeHeight="251659264" behindDoc="0" locked="0" layoutInCell="1" allowOverlap="1">
                <wp:simplePos x="0" y="0"/>
                <wp:positionH relativeFrom="page">
                  <wp:posOffset>2533738</wp:posOffset>
                </wp:positionH>
                <wp:positionV relativeFrom="page">
                  <wp:posOffset>50798</wp:posOffset>
                </wp:positionV>
                <wp:extent cx="3175000" cy="429538"/>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3175000" cy="429538"/>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A"/>
                              <w:jc w:val="center"/>
                            </w:pPr>
                            <w:r>
                              <w:rPr>
                                <w:b w:val="1"/>
                                <w:bCs w:val="1"/>
                                <w:sz w:val="30"/>
                                <w:szCs w:val="30"/>
                                <w:u w:val="single"/>
                                <w:rtl w:val="0"/>
                                <w:lang w:val="en-US"/>
                              </w:rPr>
                              <w:t>Complaints Procedure Form</w:t>
                            </w:r>
                          </w:p>
                        </w:txbxContent>
                      </wps:txbx>
                      <wps:bodyPr wrap="square" lIns="50800" tIns="50800" rIns="50800" bIns="50800" numCol="1" anchor="t">
                        <a:noAutofit/>
                      </wps:bodyPr>
                    </wps:wsp>
                  </a:graphicData>
                </a:graphic>
              </wp:anchor>
            </w:drawing>
          </mc:Choice>
          <mc:Fallback>
            <w:pict>
              <v:rect id="_x0000_s1027" style="visibility:visible;position:absolute;margin-left:199.5pt;margin-top:4.0pt;width:250.0pt;height:33.8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b w:val="1"/>
                          <w:bCs w:val="1"/>
                          <w:sz w:val="30"/>
                          <w:szCs w:val="30"/>
                          <w:u w:val="single"/>
                          <w:rtl w:val="0"/>
                          <w:lang w:val="en-US"/>
                        </w:rPr>
                        <w:t>Complaints Procedure Form</w:t>
                      </w:r>
                    </w:p>
                  </w:txbxContent>
                </v:textbox>
                <w10:wrap type="topAndBottom" side="bothSides" anchorx="page" anchory="page"/>
              </v:rect>
            </w:pict>
          </mc:Fallback>
        </mc:AlternateContent>
      </w:r>
      <w:r>
        <w:drawing>
          <wp:anchor distT="152400" distB="152400" distL="152400" distR="152400" simplePos="0" relativeHeight="251663360" behindDoc="0" locked="0" layoutInCell="1" allowOverlap="1">
            <wp:simplePos x="0" y="0"/>
            <wp:positionH relativeFrom="page">
              <wp:posOffset>5708738</wp:posOffset>
            </wp:positionH>
            <wp:positionV relativeFrom="page">
              <wp:posOffset>222235</wp:posOffset>
            </wp:positionV>
            <wp:extent cx="1489179" cy="899464"/>
            <wp:effectExtent l="0" t="0" r="0" b="0"/>
            <wp:wrapThrough wrapText="bothSides" distL="152400" distR="152400">
              <wp:wrapPolygon edited="1">
                <wp:start x="0" y="143"/>
                <wp:lineTo x="0" y="18954"/>
                <wp:lineTo x="302" y="19009"/>
                <wp:lineTo x="432" y="19240"/>
                <wp:lineTo x="302" y="19168"/>
                <wp:lineTo x="302" y="20241"/>
                <wp:lineTo x="605" y="20026"/>
                <wp:lineTo x="562" y="19311"/>
                <wp:lineTo x="432" y="19240"/>
                <wp:lineTo x="302" y="19009"/>
                <wp:lineTo x="778" y="19097"/>
                <wp:lineTo x="864" y="19812"/>
                <wp:lineTo x="691" y="20313"/>
                <wp:lineTo x="302" y="20456"/>
                <wp:lineTo x="302" y="21457"/>
                <wp:lineTo x="0" y="21385"/>
                <wp:lineTo x="0" y="18954"/>
                <wp:lineTo x="0" y="143"/>
                <wp:lineTo x="1037" y="143"/>
                <wp:lineTo x="1037" y="19669"/>
                <wp:lineTo x="1296" y="19669"/>
                <wp:lineTo x="1339" y="19883"/>
                <wp:lineTo x="1685" y="19669"/>
                <wp:lineTo x="1555" y="20026"/>
                <wp:lineTo x="1296" y="20098"/>
                <wp:lineTo x="1296" y="21457"/>
                <wp:lineTo x="1080" y="21314"/>
                <wp:lineTo x="1037" y="19669"/>
                <wp:lineTo x="1037" y="143"/>
                <wp:lineTo x="2074" y="143"/>
                <wp:lineTo x="2074" y="19669"/>
                <wp:lineTo x="2203" y="19707"/>
                <wp:lineTo x="2203" y="19955"/>
                <wp:lineTo x="1987" y="20026"/>
                <wp:lineTo x="2030" y="21028"/>
                <wp:lineTo x="2376" y="21171"/>
                <wp:lineTo x="2376" y="20098"/>
                <wp:lineTo x="2203" y="19955"/>
                <wp:lineTo x="2203" y="19707"/>
                <wp:lineTo x="2549" y="19812"/>
                <wp:lineTo x="2678" y="20885"/>
                <wp:lineTo x="2333" y="21457"/>
                <wp:lineTo x="1901" y="21314"/>
                <wp:lineTo x="1728" y="20956"/>
                <wp:lineTo x="1814" y="20026"/>
                <wp:lineTo x="2074" y="19669"/>
                <wp:lineTo x="2074" y="143"/>
                <wp:lineTo x="3154" y="143"/>
                <wp:lineTo x="3154" y="18954"/>
                <wp:lineTo x="3499" y="18954"/>
                <wp:lineTo x="3413" y="19240"/>
                <wp:lineTo x="3154" y="19311"/>
                <wp:lineTo x="3154" y="19669"/>
                <wp:lineTo x="3370" y="19669"/>
                <wp:lineTo x="3370" y="19955"/>
                <wp:lineTo x="3154" y="19955"/>
                <wp:lineTo x="3154" y="21457"/>
                <wp:lineTo x="2938" y="21457"/>
                <wp:lineTo x="2938" y="19383"/>
                <wp:lineTo x="3154" y="18954"/>
                <wp:lineTo x="3154" y="143"/>
                <wp:lineTo x="3715" y="143"/>
                <wp:lineTo x="3715" y="19669"/>
                <wp:lineTo x="3931" y="19740"/>
                <wp:lineTo x="3931" y="19955"/>
                <wp:lineTo x="3715" y="20026"/>
                <wp:lineTo x="3672" y="20384"/>
                <wp:lineTo x="4061" y="20384"/>
                <wp:lineTo x="3931" y="19955"/>
                <wp:lineTo x="3931" y="19740"/>
                <wp:lineTo x="4147" y="19812"/>
                <wp:lineTo x="4234" y="20599"/>
                <wp:lineTo x="3672" y="20599"/>
                <wp:lineTo x="3845" y="21171"/>
                <wp:lineTo x="4190" y="21099"/>
                <wp:lineTo x="4104" y="21457"/>
                <wp:lineTo x="3586" y="21242"/>
                <wp:lineTo x="3456" y="20956"/>
                <wp:lineTo x="3542" y="19883"/>
                <wp:lineTo x="3715" y="19669"/>
                <wp:lineTo x="3715" y="143"/>
                <wp:lineTo x="4579" y="143"/>
                <wp:lineTo x="4579" y="19669"/>
                <wp:lineTo x="4925" y="19740"/>
                <wp:lineTo x="4882" y="19955"/>
                <wp:lineTo x="4579" y="20026"/>
                <wp:lineTo x="4925" y="20670"/>
                <wp:lineTo x="4838" y="21385"/>
                <wp:lineTo x="4363" y="21385"/>
                <wp:lineTo x="4406" y="21099"/>
                <wp:lineTo x="4709" y="21171"/>
                <wp:lineTo x="4666" y="20742"/>
                <wp:lineTo x="4363" y="20313"/>
                <wp:lineTo x="4493" y="19740"/>
                <wp:lineTo x="4579" y="19669"/>
                <wp:lineTo x="4579" y="143"/>
                <wp:lineTo x="5270" y="143"/>
                <wp:lineTo x="5270" y="19669"/>
                <wp:lineTo x="5616" y="19740"/>
                <wp:lineTo x="5573" y="19955"/>
                <wp:lineTo x="5270" y="20026"/>
                <wp:lineTo x="5616" y="20742"/>
                <wp:lineTo x="5573" y="21314"/>
                <wp:lineTo x="5054" y="21385"/>
                <wp:lineTo x="5098" y="21099"/>
                <wp:lineTo x="5400" y="21171"/>
                <wp:lineTo x="5314" y="20742"/>
                <wp:lineTo x="5054" y="20313"/>
                <wp:lineTo x="5184" y="19740"/>
                <wp:lineTo x="5270" y="19669"/>
                <wp:lineTo x="5270" y="143"/>
                <wp:lineTo x="5875" y="143"/>
                <wp:lineTo x="5875" y="18954"/>
                <wp:lineTo x="6048" y="19097"/>
                <wp:lineTo x="5962" y="19526"/>
                <wp:lineTo x="5789" y="19383"/>
                <wp:lineTo x="5789" y="19669"/>
                <wp:lineTo x="6048" y="19669"/>
                <wp:lineTo x="6048" y="21457"/>
                <wp:lineTo x="5789" y="21457"/>
                <wp:lineTo x="5789" y="19669"/>
                <wp:lineTo x="5789" y="19383"/>
                <wp:lineTo x="5875" y="18954"/>
                <wp:lineTo x="5875" y="143"/>
                <wp:lineTo x="6566" y="143"/>
                <wp:lineTo x="6566" y="19669"/>
                <wp:lineTo x="6696" y="19722"/>
                <wp:lineTo x="6696" y="19955"/>
                <wp:lineTo x="6480" y="20098"/>
                <wp:lineTo x="6523" y="21028"/>
                <wp:lineTo x="6869" y="21171"/>
                <wp:lineTo x="6869" y="20026"/>
                <wp:lineTo x="6696" y="19955"/>
                <wp:lineTo x="6696" y="19722"/>
                <wp:lineTo x="7085" y="19883"/>
                <wp:lineTo x="7085" y="21171"/>
                <wp:lineTo x="6826" y="21457"/>
                <wp:lineTo x="6394" y="21314"/>
                <wp:lineTo x="6221" y="20956"/>
                <wp:lineTo x="6307" y="20026"/>
                <wp:lineTo x="6566" y="19669"/>
                <wp:lineTo x="6566" y="143"/>
                <wp:lineTo x="8986" y="143"/>
                <wp:lineTo x="10066" y="429"/>
                <wp:lineTo x="10411" y="787"/>
                <wp:lineTo x="10325" y="1430"/>
                <wp:lineTo x="9763" y="787"/>
                <wp:lineTo x="8597" y="858"/>
                <wp:lineTo x="7906" y="1645"/>
                <wp:lineTo x="7517" y="3004"/>
                <wp:lineTo x="7517" y="4291"/>
                <wp:lineTo x="7171" y="4291"/>
                <wp:lineTo x="7258" y="2503"/>
                <wp:lineTo x="7776" y="1073"/>
                <wp:lineTo x="8554" y="286"/>
                <wp:lineTo x="8986" y="143"/>
                <wp:lineTo x="11923" y="143"/>
                <wp:lineTo x="12571" y="301"/>
                <wp:lineTo x="12571" y="787"/>
                <wp:lineTo x="11578" y="858"/>
                <wp:lineTo x="11189" y="1287"/>
                <wp:lineTo x="11664" y="6294"/>
                <wp:lineTo x="11794" y="6294"/>
                <wp:lineTo x="12139" y="4220"/>
                <wp:lineTo x="12312" y="3934"/>
                <wp:lineTo x="12787" y="4148"/>
                <wp:lineTo x="13219" y="4792"/>
                <wp:lineTo x="13867" y="4792"/>
                <wp:lineTo x="13867" y="2646"/>
                <wp:lineTo x="13349" y="1359"/>
                <wp:lineTo x="12571" y="787"/>
                <wp:lineTo x="12571" y="301"/>
                <wp:lineTo x="13090" y="429"/>
                <wp:lineTo x="13824" y="1359"/>
                <wp:lineTo x="14256" y="2932"/>
                <wp:lineTo x="14213" y="4792"/>
                <wp:lineTo x="14818" y="4792"/>
                <wp:lineTo x="14731" y="5293"/>
                <wp:lineTo x="14558" y="5278"/>
                <wp:lineTo x="14558" y="18954"/>
                <wp:lineTo x="14904" y="18954"/>
                <wp:lineTo x="14818" y="19240"/>
                <wp:lineTo x="14602" y="19240"/>
                <wp:lineTo x="14558" y="19669"/>
                <wp:lineTo x="14774" y="19669"/>
                <wp:lineTo x="14774" y="19955"/>
                <wp:lineTo x="14558" y="19955"/>
                <wp:lineTo x="14602" y="21457"/>
                <wp:lineTo x="14342" y="21457"/>
                <wp:lineTo x="14342" y="19526"/>
                <wp:lineTo x="14558" y="18954"/>
                <wp:lineTo x="14558" y="5278"/>
                <wp:lineTo x="13003" y="5150"/>
                <wp:lineTo x="12528" y="4434"/>
                <wp:lineTo x="12355" y="4506"/>
                <wp:lineTo x="11923" y="6938"/>
                <wp:lineTo x="11534" y="6866"/>
                <wp:lineTo x="11232" y="5364"/>
                <wp:lineTo x="10886" y="1645"/>
                <wp:lineTo x="10368" y="9155"/>
                <wp:lineTo x="10066" y="9083"/>
                <wp:lineTo x="9504" y="4577"/>
                <wp:lineTo x="9245" y="4649"/>
                <wp:lineTo x="8726" y="5293"/>
                <wp:lineTo x="7733" y="5364"/>
                <wp:lineTo x="8381" y="7152"/>
                <wp:lineTo x="9677" y="9226"/>
                <wp:lineTo x="10757" y="10299"/>
                <wp:lineTo x="12355" y="8368"/>
                <wp:lineTo x="13478" y="6223"/>
                <wp:lineTo x="13608" y="5722"/>
                <wp:lineTo x="13954" y="5722"/>
                <wp:lineTo x="13349" y="7438"/>
                <wp:lineTo x="12485" y="8824"/>
                <wp:lineTo x="12485" y="12660"/>
                <wp:lineTo x="12874" y="12716"/>
                <wp:lineTo x="13133" y="13089"/>
                <wp:lineTo x="12874" y="13017"/>
                <wp:lineTo x="12874" y="14519"/>
                <wp:lineTo x="13306" y="14305"/>
                <wp:lineTo x="13306" y="13232"/>
                <wp:lineTo x="13133" y="13089"/>
                <wp:lineTo x="12874" y="12716"/>
                <wp:lineTo x="13478" y="12803"/>
                <wp:lineTo x="13738" y="13446"/>
                <wp:lineTo x="13608" y="14448"/>
                <wp:lineTo x="13349" y="14573"/>
                <wp:lineTo x="13349" y="18954"/>
                <wp:lineTo x="13392" y="19092"/>
                <wp:lineTo x="13392" y="19669"/>
                <wp:lineTo x="13176" y="20313"/>
                <wp:lineTo x="13522" y="20241"/>
                <wp:lineTo x="13392" y="19669"/>
                <wp:lineTo x="13392" y="19092"/>
                <wp:lineTo x="14126" y="21457"/>
                <wp:lineTo x="13781" y="21457"/>
                <wp:lineTo x="13651" y="20670"/>
                <wp:lineTo x="13046" y="20742"/>
                <wp:lineTo x="12960" y="21457"/>
                <wp:lineTo x="12658" y="21457"/>
                <wp:lineTo x="13349" y="18954"/>
                <wp:lineTo x="13349" y="14573"/>
                <wp:lineTo x="12874" y="14805"/>
                <wp:lineTo x="12917" y="16236"/>
                <wp:lineTo x="12485" y="16236"/>
                <wp:lineTo x="12485" y="12660"/>
                <wp:lineTo x="12485" y="8824"/>
                <wp:lineTo x="11923" y="9727"/>
                <wp:lineTo x="11664" y="10007"/>
                <wp:lineTo x="11664" y="12660"/>
                <wp:lineTo x="12139" y="12660"/>
                <wp:lineTo x="12139" y="16236"/>
                <wp:lineTo x="11664" y="16093"/>
                <wp:lineTo x="11664" y="12660"/>
                <wp:lineTo x="11664" y="10007"/>
                <wp:lineTo x="10800" y="10943"/>
                <wp:lineTo x="10022" y="10299"/>
                <wp:lineTo x="9677" y="9817"/>
                <wp:lineTo x="9677" y="12660"/>
                <wp:lineTo x="10152" y="12754"/>
                <wp:lineTo x="10152" y="13089"/>
                <wp:lineTo x="10066" y="15807"/>
                <wp:lineTo x="10714" y="15521"/>
                <wp:lineTo x="10973" y="14877"/>
                <wp:lineTo x="10843" y="13661"/>
                <wp:lineTo x="10541" y="13160"/>
                <wp:lineTo x="10152" y="13089"/>
                <wp:lineTo x="10152" y="12754"/>
                <wp:lineTo x="10757" y="12874"/>
                <wp:lineTo x="11232" y="13661"/>
                <wp:lineTo x="11232" y="15306"/>
                <wp:lineTo x="10800" y="15962"/>
                <wp:lineTo x="10800" y="19311"/>
                <wp:lineTo x="10843" y="19351"/>
                <wp:lineTo x="10843" y="19669"/>
                <wp:lineTo x="10670" y="19740"/>
                <wp:lineTo x="10714" y="20026"/>
                <wp:lineTo x="10800" y="20026"/>
                <wp:lineTo x="10800" y="20456"/>
                <wp:lineTo x="10584" y="20670"/>
                <wp:lineTo x="10670" y="21099"/>
                <wp:lineTo x="11189" y="21028"/>
                <wp:lineTo x="11189" y="20742"/>
                <wp:lineTo x="10800" y="20456"/>
                <wp:lineTo x="10800" y="20026"/>
                <wp:lineTo x="10930" y="20026"/>
                <wp:lineTo x="10843" y="19669"/>
                <wp:lineTo x="10843" y="19351"/>
                <wp:lineTo x="11102" y="19597"/>
                <wp:lineTo x="11059" y="20313"/>
                <wp:lineTo x="11405" y="20527"/>
                <wp:lineTo x="11448" y="19669"/>
                <wp:lineTo x="11232" y="19740"/>
                <wp:lineTo x="11232" y="19383"/>
                <wp:lineTo x="11923" y="19383"/>
                <wp:lineTo x="11923" y="19669"/>
                <wp:lineTo x="11621" y="19669"/>
                <wp:lineTo x="11621" y="20956"/>
                <wp:lineTo x="11923" y="21314"/>
                <wp:lineTo x="11578" y="21314"/>
                <wp:lineTo x="11318" y="21171"/>
                <wp:lineTo x="11059" y="21457"/>
                <wp:lineTo x="10454" y="21242"/>
                <wp:lineTo x="10454" y="20384"/>
                <wp:lineTo x="10541" y="20098"/>
                <wp:lineTo x="10584" y="19454"/>
                <wp:lineTo x="10800" y="19311"/>
                <wp:lineTo x="10800" y="15962"/>
                <wp:lineTo x="10714" y="16093"/>
                <wp:lineTo x="9720" y="16093"/>
                <wp:lineTo x="9677" y="12660"/>
                <wp:lineTo x="9677" y="9817"/>
                <wp:lineTo x="8381" y="8011"/>
                <wp:lineTo x="8165" y="7516"/>
                <wp:lineTo x="8165" y="12660"/>
                <wp:lineTo x="9331" y="12803"/>
                <wp:lineTo x="9115" y="13232"/>
                <wp:lineTo x="8554" y="13089"/>
                <wp:lineTo x="8554" y="14233"/>
                <wp:lineTo x="9245" y="14376"/>
                <wp:lineTo x="8986" y="14734"/>
                <wp:lineTo x="8554" y="14591"/>
                <wp:lineTo x="8554" y="15807"/>
                <wp:lineTo x="9461" y="15521"/>
                <wp:lineTo x="9461" y="18954"/>
                <wp:lineTo x="9590" y="19097"/>
                <wp:lineTo x="9547" y="21457"/>
                <wp:lineTo x="9331" y="21314"/>
                <wp:lineTo x="9288" y="19025"/>
                <wp:lineTo x="9461" y="18954"/>
                <wp:lineTo x="9461" y="15521"/>
                <wp:lineTo x="9288" y="16236"/>
                <wp:lineTo x="8554" y="16142"/>
                <wp:lineTo x="8554" y="19669"/>
                <wp:lineTo x="9029" y="19812"/>
                <wp:lineTo x="9115" y="21457"/>
                <wp:lineTo x="8381" y="21314"/>
                <wp:lineTo x="8424" y="20742"/>
                <wp:lineTo x="8856" y="20456"/>
                <wp:lineTo x="8856" y="20742"/>
                <wp:lineTo x="8554" y="20813"/>
                <wp:lineTo x="8640" y="21171"/>
                <wp:lineTo x="8856" y="21171"/>
                <wp:lineTo x="8856" y="20742"/>
                <wp:lineTo x="8856" y="20456"/>
                <wp:lineTo x="8813" y="19955"/>
                <wp:lineTo x="8467" y="20026"/>
                <wp:lineTo x="8554" y="19669"/>
                <wp:lineTo x="8554" y="16142"/>
                <wp:lineTo x="8165" y="16093"/>
                <wp:lineTo x="8165" y="12660"/>
                <wp:lineTo x="8165" y="7516"/>
                <wp:lineTo x="7474" y="5936"/>
                <wp:lineTo x="7344" y="5293"/>
                <wp:lineTo x="7344" y="19669"/>
                <wp:lineTo x="7603" y="19740"/>
                <wp:lineTo x="7646" y="19955"/>
                <wp:lineTo x="7733" y="19669"/>
                <wp:lineTo x="8122" y="19812"/>
                <wp:lineTo x="8165" y="21457"/>
                <wp:lineTo x="7949" y="21457"/>
                <wp:lineTo x="7906" y="20026"/>
                <wp:lineTo x="7603" y="20026"/>
                <wp:lineTo x="7603" y="21457"/>
                <wp:lineTo x="7344" y="21457"/>
                <wp:lineTo x="7344" y="19669"/>
                <wp:lineTo x="7344" y="5293"/>
                <wp:lineTo x="6610" y="5150"/>
                <wp:lineTo x="6696" y="4792"/>
                <wp:lineTo x="8856" y="4649"/>
                <wp:lineTo x="9202" y="4077"/>
                <wp:lineTo x="9677" y="4148"/>
                <wp:lineTo x="10022" y="5793"/>
                <wp:lineTo x="10238" y="7725"/>
                <wp:lineTo x="10670" y="858"/>
                <wp:lineTo x="10843" y="429"/>
                <wp:lineTo x="11189" y="644"/>
                <wp:lineTo x="11664" y="215"/>
                <wp:lineTo x="11923" y="143"/>
                <wp:lineTo x="15163" y="143"/>
                <wp:lineTo x="15163" y="18954"/>
                <wp:lineTo x="15509" y="18954"/>
                <wp:lineTo x="15466" y="19240"/>
                <wp:lineTo x="15206" y="19240"/>
                <wp:lineTo x="15206" y="19669"/>
                <wp:lineTo x="15379" y="19669"/>
                <wp:lineTo x="15379" y="19955"/>
                <wp:lineTo x="15206" y="19955"/>
                <wp:lineTo x="15206" y="21457"/>
                <wp:lineTo x="14947" y="21457"/>
                <wp:lineTo x="14990" y="19240"/>
                <wp:lineTo x="15163" y="18954"/>
                <wp:lineTo x="15163" y="143"/>
                <wp:lineTo x="15811" y="143"/>
                <wp:lineTo x="15811" y="19669"/>
                <wp:lineTo x="15941" y="19722"/>
                <wp:lineTo x="15941" y="19955"/>
                <wp:lineTo x="15725" y="20098"/>
                <wp:lineTo x="15768" y="21028"/>
                <wp:lineTo x="16114" y="21171"/>
                <wp:lineTo x="16114" y="20026"/>
                <wp:lineTo x="15941" y="19955"/>
                <wp:lineTo x="15941" y="19722"/>
                <wp:lineTo x="16330" y="19883"/>
                <wp:lineTo x="16330" y="21171"/>
                <wp:lineTo x="16070" y="21457"/>
                <wp:lineTo x="15638" y="21314"/>
                <wp:lineTo x="15466" y="20885"/>
                <wp:lineTo x="15595" y="19883"/>
                <wp:lineTo x="15811" y="19669"/>
                <wp:lineTo x="15811" y="143"/>
                <wp:lineTo x="16589" y="143"/>
                <wp:lineTo x="16589" y="19669"/>
                <wp:lineTo x="16848" y="19669"/>
                <wp:lineTo x="16891" y="19883"/>
                <wp:lineTo x="17237" y="19669"/>
                <wp:lineTo x="17107" y="20026"/>
                <wp:lineTo x="16848" y="20098"/>
                <wp:lineTo x="16848" y="21457"/>
                <wp:lineTo x="16632" y="21314"/>
                <wp:lineTo x="16589" y="19669"/>
                <wp:lineTo x="16589" y="143"/>
                <wp:lineTo x="18101" y="143"/>
                <wp:lineTo x="18101" y="18954"/>
                <wp:lineTo x="18187" y="19025"/>
                <wp:lineTo x="18187" y="21457"/>
                <wp:lineTo x="17971" y="21457"/>
                <wp:lineTo x="17928" y="21314"/>
                <wp:lineTo x="17453" y="21314"/>
                <wp:lineTo x="17323" y="21099"/>
                <wp:lineTo x="17410" y="20026"/>
                <wp:lineTo x="17669" y="19669"/>
                <wp:lineTo x="17842" y="19669"/>
                <wp:lineTo x="17842" y="19955"/>
                <wp:lineTo x="17582" y="20026"/>
                <wp:lineTo x="17626" y="21099"/>
                <wp:lineTo x="17971" y="21099"/>
                <wp:lineTo x="17971" y="19955"/>
                <wp:lineTo x="17842" y="19955"/>
                <wp:lineTo x="17842" y="19669"/>
                <wp:lineTo x="17971" y="19669"/>
                <wp:lineTo x="17928" y="19025"/>
                <wp:lineTo x="18101" y="18954"/>
                <wp:lineTo x="18101" y="143"/>
                <wp:lineTo x="18576" y="143"/>
                <wp:lineTo x="18576" y="19669"/>
                <wp:lineTo x="19008" y="19740"/>
                <wp:lineTo x="19094" y="21457"/>
                <wp:lineTo x="18403" y="21314"/>
                <wp:lineTo x="18446" y="20742"/>
                <wp:lineTo x="18576" y="20634"/>
                <wp:lineTo x="18878" y="20742"/>
                <wp:lineTo x="18576" y="20742"/>
                <wp:lineTo x="18619" y="21171"/>
                <wp:lineTo x="18878" y="21171"/>
                <wp:lineTo x="18878" y="20742"/>
                <wp:lineTo x="18576" y="20634"/>
                <wp:lineTo x="18878" y="20384"/>
                <wp:lineTo x="18792" y="19955"/>
                <wp:lineTo x="18490" y="20026"/>
                <wp:lineTo x="18576" y="19669"/>
                <wp:lineTo x="18576" y="143"/>
                <wp:lineTo x="19440" y="143"/>
                <wp:lineTo x="19440" y="18954"/>
                <wp:lineTo x="19570" y="18954"/>
                <wp:lineTo x="19570" y="19883"/>
                <wp:lineTo x="19699" y="19669"/>
                <wp:lineTo x="19786" y="19700"/>
                <wp:lineTo x="19786" y="20026"/>
                <wp:lineTo x="19526" y="20098"/>
                <wp:lineTo x="19526" y="21171"/>
                <wp:lineTo x="19915" y="21028"/>
                <wp:lineTo x="19915" y="20098"/>
                <wp:lineTo x="19786" y="20026"/>
                <wp:lineTo x="19786" y="19700"/>
                <wp:lineTo x="20088" y="19812"/>
                <wp:lineTo x="20174" y="20527"/>
                <wp:lineTo x="20002" y="21242"/>
                <wp:lineTo x="19310" y="21457"/>
                <wp:lineTo x="19310" y="19025"/>
                <wp:lineTo x="19440" y="18954"/>
                <wp:lineTo x="19440" y="143"/>
                <wp:lineTo x="20520" y="143"/>
                <wp:lineTo x="20520" y="18954"/>
                <wp:lineTo x="20650" y="19097"/>
                <wp:lineTo x="20606" y="21457"/>
                <wp:lineTo x="20390" y="21314"/>
                <wp:lineTo x="20347" y="19025"/>
                <wp:lineTo x="20520" y="18954"/>
                <wp:lineTo x="20520" y="143"/>
                <wp:lineTo x="21082" y="143"/>
                <wp:lineTo x="21082" y="19669"/>
                <wp:lineTo x="21298" y="19740"/>
                <wp:lineTo x="21298" y="19955"/>
                <wp:lineTo x="21082" y="20026"/>
                <wp:lineTo x="21038" y="20384"/>
                <wp:lineTo x="21427" y="20384"/>
                <wp:lineTo x="21298" y="19955"/>
                <wp:lineTo x="21298" y="19740"/>
                <wp:lineTo x="21514" y="19812"/>
                <wp:lineTo x="21600" y="20599"/>
                <wp:lineTo x="21038" y="20599"/>
                <wp:lineTo x="21211" y="21171"/>
                <wp:lineTo x="21557" y="21242"/>
                <wp:lineTo x="21470" y="21457"/>
                <wp:lineTo x="20995" y="21314"/>
                <wp:lineTo x="20822" y="20956"/>
                <wp:lineTo x="20909" y="19883"/>
                <wp:lineTo x="21082" y="19669"/>
                <wp:lineTo x="21082" y="143"/>
                <wp:lineTo x="0" y="143"/>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4">
                      <a:extLst/>
                    </a:blip>
                    <a:stretch>
                      <a:fillRect/>
                    </a:stretch>
                  </pic:blipFill>
                  <pic:spPr>
                    <a:xfrm>
                      <a:off x="0" y="0"/>
                      <a:ext cx="1489179" cy="899464"/>
                    </a:xfrm>
                    <a:prstGeom prst="rect">
                      <a:avLst/>
                    </a:prstGeom>
                    <a:ln w="12700" cap="flat">
                      <a:noFill/>
                      <a:miter lim="400000"/>
                    </a:ln>
                    <a:effectLst/>
                  </pic:spPr>
                </pic:pic>
              </a:graphicData>
            </a:graphic>
          </wp:anchor>
        </w:drawing>
      </w:r>
      <w:r>
        <w:tab/>
        <w:tab/>
        <w:tab/>
      </w:r>
    </w:p>
    <w:p>
      <w:pPr>
        <w:pStyle w:val="Body A"/>
      </w:pPr>
    </w:p>
    <w:p>
      <w:pPr>
        <w:pStyle w:val="Body A"/>
      </w:pPr>
    </w:p>
    <w:p>
      <w:pPr>
        <w:pStyle w:val="Body A"/>
      </w:pPr>
    </w:p>
    <w:p>
      <w:pPr>
        <w:pStyle w:val="Body A"/>
      </w:pPr>
      <w:r>
        <w:rPr>
          <w:rtl w:val="0"/>
        </w:rPr>
        <w:t>We are sorry to here that you have were not happy with anything in relation to your EDIP Training Ltd delivered course.</w:t>
      </w:r>
    </w:p>
    <w:p>
      <w:pPr>
        <w:pStyle w:val="Body A"/>
      </w:pPr>
    </w:p>
    <w:p>
      <w:pPr>
        <w:pStyle w:val="Body A"/>
      </w:pPr>
      <w:r>
        <w:rPr>
          <w:rtl w:val="0"/>
        </w:rPr>
        <w:t>EDIP Training is committed to the highest standards in terms of delivery of courses &amp; professional behaviour from all trainers.</w:t>
      </w:r>
    </w:p>
    <w:p>
      <w:pPr>
        <w:pStyle w:val="Body A"/>
      </w:pPr>
    </w:p>
    <w:p>
      <w:pPr>
        <w:pStyle w:val="Body A"/>
      </w:pPr>
      <w:r>
        <w:rPr>
          <w:rtl w:val="0"/>
        </w:rPr>
        <w:t>The procedure for all complaints about all areas of work for EDIP is outlined below.</w:t>
      </w:r>
    </w:p>
    <w:p>
      <w:pPr>
        <w:pStyle w:val="Body A"/>
      </w:pPr>
    </w:p>
    <w:p>
      <w:pPr>
        <w:pStyle w:val="Body A"/>
        <w:numPr>
          <w:ilvl w:val="0"/>
          <w:numId w:val="2"/>
        </w:numPr>
      </w:pPr>
      <w:r>
        <w:rPr>
          <w:rtl w:val="0"/>
        </w:rPr>
        <w:t xml:space="preserve">If possible please speak to the trainer/assessor about the issue. Hopefully they can deal with the matter expediently &amp; with the confidentiality required for the situation. </w:t>
      </w:r>
    </w:p>
    <w:p>
      <w:pPr>
        <w:pStyle w:val="Body A"/>
        <w:numPr>
          <w:ilvl w:val="0"/>
          <w:numId w:val="2"/>
        </w:numPr>
      </w:pPr>
      <w:r>
        <w:rPr>
          <w:rtl w:val="0"/>
        </w:rPr>
        <w:t xml:space="preserve">If this is either not practical due to the circumstances or nature of the complaint please use this form to outline to EDIP the issue of concern. This form should be sent to EDIP at the email </w:t>
      </w:r>
    </w:p>
    <w:p>
      <w:pPr>
        <w:pStyle w:val="Body A"/>
      </w:pPr>
      <w:r>
        <w:rPr>
          <w:rtl w:val="0"/>
        </w:rPr>
        <w:t xml:space="preserve">    address shown and will be dealt with as a matter of priority.</w:t>
      </w:r>
    </w:p>
    <w:p>
      <w:pPr>
        <w:pStyle w:val="Body A"/>
      </w:pPr>
      <w:r>
        <w:rPr>
          <w:rtl w:val="0"/>
        </w:rPr>
        <w:t>3. If the matter still cannot be resolved EDIP is registered with First Aid Industry Body(FAIB) who</w:t>
      </w:r>
    </w:p>
    <w:p>
      <w:pPr>
        <w:pStyle w:val="Body A"/>
      </w:pPr>
      <w:r>
        <w:rPr>
          <w:rtl w:val="0"/>
        </w:rPr>
        <w:t xml:space="preserve">    will arbitrate and advise on the best way to resolve the matter. Their details are included at the          </w:t>
      </w:r>
    </w:p>
    <w:p>
      <w:pPr>
        <w:pStyle w:val="Body A"/>
      </w:pPr>
      <w:r>
        <w:rPr>
          <w:rtl w:val="0"/>
        </w:rPr>
        <w:t xml:space="preserve">    end of this form.</w:t>
      </w:r>
    </w:p>
    <w:p>
      <w:pPr>
        <w:pStyle w:val="Body A"/>
      </w:pPr>
    </w:p>
    <w:p>
      <w:pPr>
        <w:pStyle w:val="Body A"/>
      </w:pPr>
    </w:p>
    <w:p>
      <w:pPr>
        <w:pStyle w:val="Body A"/>
      </w:pPr>
      <w:r>
        <w:rPr>
          <w:rtl w:val="0"/>
        </w:rPr>
        <w:t>Please out line the issue you wish to highlight..</w:t>
      </w:r>
      <w:r>
        <mc:AlternateContent>
          <mc:Choice Requires="wps">
            <w:drawing>
              <wp:anchor distT="152400" distB="152400" distL="152400" distR="152400" simplePos="0" relativeHeight="251662336" behindDoc="0" locked="0" layoutInCell="1" allowOverlap="1">
                <wp:simplePos x="0" y="0"/>
                <wp:positionH relativeFrom="margin">
                  <wp:posOffset>6350</wp:posOffset>
                </wp:positionH>
                <wp:positionV relativeFrom="line">
                  <wp:posOffset>323372</wp:posOffset>
                </wp:positionV>
                <wp:extent cx="6587274" cy="3585926"/>
                <wp:effectExtent l="0" t="0" r="0" b="0"/>
                <wp:wrapThrough wrapText="bothSides" distL="152400" distR="152400">
                  <wp:wrapPolygon edited="1">
                    <wp:start x="-21" y="-38"/>
                    <wp:lineTo x="-21" y="0"/>
                    <wp:lineTo x="-21" y="21599"/>
                    <wp:lineTo x="-21" y="21637"/>
                    <wp:lineTo x="0" y="21637"/>
                    <wp:lineTo x="21600" y="21637"/>
                    <wp:lineTo x="21621" y="21637"/>
                    <wp:lineTo x="21621" y="21599"/>
                    <wp:lineTo x="21621" y="0"/>
                    <wp:lineTo x="21621" y="-38"/>
                    <wp:lineTo x="21600" y="-38"/>
                    <wp:lineTo x="0" y="-38"/>
                    <wp:lineTo x="-21" y="-38"/>
                  </wp:wrapPolygon>
                </wp:wrapThrough>
                <wp:docPr id="1073741828" name="officeArt object"/>
                <wp:cNvGraphicFramePr/>
                <a:graphic xmlns:a="http://schemas.openxmlformats.org/drawingml/2006/main">
                  <a:graphicData uri="http://schemas.microsoft.com/office/word/2010/wordprocessingShape">
                    <wps:wsp>
                      <wps:cNvSpPr/>
                      <wps:spPr>
                        <a:xfrm>
                          <a:off x="0" y="0"/>
                          <a:ext cx="6587274" cy="3585926"/>
                        </a:xfrm>
                        <a:prstGeom prst="rect">
                          <a:avLst/>
                        </a:prstGeom>
                        <a:solidFill>
                          <a:srgbClr val="FFFFFF"/>
                        </a:solidFill>
                        <a:ln w="12700" cap="flat">
                          <a:solidFill>
                            <a:srgbClr val="000000"/>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28" style="visibility:visible;position:absolute;margin-left:0.5pt;margin-top:25.5pt;width:518.7pt;height:282.4pt;z-index:251662336;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through" side="bothSides" anchorx="margin"/>
              </v:rect>
            </w:pict>
          </mc:Fallback>
        </mc:AlternateContent>
      </w:r>
    </w:p>
    <w:p>
      <w:pPr>
        <w:pStyle w:val="Body A"/>
      </w:pPr>
    </w:p>
    <w:p>
      <w:pPr>
        <w:pStyle w:val="Body A"/>
      </w:pPr>
      <w:r>
        <w:rPr>
          <w:rtl w:val="0"/>
        </w:rPr>
        <w:t>Please state whether you managed to speak to the trainer at the time/since this issue arose.</w:t>
      </w:r>
      <w:r>
        <mc:AlternateContent>
          <mc:Choice Requires="wps">
            <w:drawing>
              <wp:anchor distT="152400" distB="152400" distL="152400" distR="152400" simplePos="0" relativeHeight="251661312" behindDoc="0" locked="0" layoutInCell="1" allowOverlap="1">
                <wp:simplePos x="0" y="0"/>
                <wp:positionH relativeFrom="margin">
                  <wp:posOffset>6350</wp:posOffset>
                </wp:positionH>
                <wp:positionV relativeFrom="line">
                  <wp:posOffset>250783</wp:posOffset>
                </wp:positionV>
                <wp:extent cx="6587274" cy="639487"/>
                <wp:effectExtent l="0" t="0" r="0" b="0"/>
                <wp:wrapThrough wrapText="bothSides" distL="152400" distR="152400">
                  <wp:wrapPolygon edited="1">
                    <wp:start x="-21" y="-214"/>
                    <wp:lineTo x="-21" y="0"/>
                    <wp:lineTo x="-21" y="21596"/>
                    <wp:lineTo x="-21" y="21810"/>
                    <wp:lineTo x="0" y="21810"/>
                    <wp:lineTo x="21600" y="21810"/>
                    <wp:lineTo x="21621" y="21810"/>
                    <wp:lineTo x="21621" y="21596"/>
                    <wp:lineTo x="21621" y="0"/>
                    <wp:lineTo x="21621" y="-214"/>
                    <wp:lineTo x="21600" y="-214"/>
                    <wp:lineTo x="0" y="-214"/>
                    <wp:lineTo x="-21" y="-214"/>
                  </wp:wrapPolygon>
                </wp:wrapThrough>
                <wp:docPr id="1073741829" name="officeArt object"/>
                <wp:cNvGraphicFramePr/>
                <a:graphic xmlns:a="http://schemas.openxmlformats.org/drawingml/2006/main">
                  <a:graphicData uri="http://schemas.microsoft.com/office/word/2010/wordprocessingShape">
                    <wps:wsp>
                      <wps:cNvSpPr/>
                      <wps:spPr>
                        <a:xfrm>
                          <a:off x="0" y="0"/>
                          <a:ext cx="6587274" cy="639487"/>
                        </a:xfrm>
                        <a:prstGeom prst="rect">
                          <a:avLst/>
                        </a:prstGeom>
                        <a:solidFill>
                          <a:srgbClr val="FFFFFF"/>
                        </a:solidFill>
                        <a:ln w="12700" cap="flat">
                          <a:solidFill>
                            <a:srgbClr val="000000"/>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29" style="visibility:visible;position:absolute;margin-left:0.5pt;margin-top:19.7pt;width:518.7pt;height:50.4pt;z-index:251661312;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through" side="bothSides" anchorx="margin"/>
              </v:rect>
            </w:pict>
          </mc:Fallback>
        </mc:AlternateContent>
      </w:r>
    </w:p>
    <w:p>
      <w:pPr>
        <w:pStyle w:val="Body A"/>
      </w:pPr>
      <w:r>
        <w:rPr>
          <w:rtl w:val="0"/>
        </w:rPr>
        <w:t xml:space="preserve"> </w:t>
      </w:r>
      <w:r>
        <w:rPr>
          <w:rtl w:val="0"/>
        </w:rPr>
        <w:t>Please add any further comment you would like to add</w:t>
      </w:r>
      <w:r>
        <mc:AlternateContent>
          <mc:Choice Requires="wps">
            <w:drawing>
              <wp:anchor distT="152400" distB="152400" distL="152400" distR="152400" simplePos="0" relativeHeight="251664384" behindDoc="0" locked="0" layoutInCell="1" allowOverlap="1">
                <wp:simplePos x="0" y="0"/>
                <wp:positionH relativeFrom="margin">
                  <wp:posOffset>6350</wp:posOffset>
                </wp:positionH>
                <wp:positionV relativeFrom="line">
                  <wp:posOffset>258444</wp:posOffset>
                </wp:positionV>
                <wp:extent cx="6116321" cy="1181896"/>
                <wp:effectExtent l="0" t="0" r="0" b="0"/>
                <wp:wrapThrough wrapText="bothSides" distL="152400" distR="152400">
                  <wp:wrapPolygon edited="1">
                    <wp:start x="-22" y="-116"/>
                    <wp:lineTo x="-22" y="0"/>
                    <wp:lineTo x="-22" y="21600"/>
                    <wp:lineTo x="-22" y="21716"/>
                    <wp:lineTo x="0" y="21716"/>
                    <wp:lineTo x="21600" y="21716"/>
                    <wp:lineTo x="21622" y="21716"/>
                    <wp:lineTo x="21622" y="21600"/>
                    <wp:lineTo x="21622" y="0"/>
                    <wp:lineTo x="21622" y="-116"/>
                    <wp:lineTo x="21600" y="-116"/>
                    <wp:lineTo x="0" y="-116"/>
                    <wp:lineTo x="-22" y="-116"/>
                  </wp:wrapPolygon>
                </wp:wrapThrough>
                <wp:docPr id="1073741830" name="officeArt object"/>
                <wp:cNvGraphicFramePr/>
                <a:graphic xmlns:a="http://schemas.openxmlformats.org/drawingml/2006/main">
                  <a:graphicData uri="http://schemas.microsoft.com/office/word/2010/wordprocessingShape">
                    <wps:wsp>
                      <wps:cNvSpPr/>
                      <wps:spPr>
                        <a:xfrm>
                          <a:off x="0" y="0"/>
                          <a:ext cx="6116321" cy="1181896"/>
                        </a:xfrm>
                        <a:prstGeom prst="rect">
                          <a:avLst/>
                        </a:prstGeom>
                        <a:solidFill>
                          <a:srgbClr val="FFFFFF"/>
                        </a:solidFill>
                        <a:ln w="12700" cap="flat">
                          <a:solidFill>
                            <a:srgbClr val="000000"/>
                          </a:solidFill>
                          <a:prstDash val="solid"/>
                          <a:miter lim="400000"/>
                        </a:ln>
                        <a:effectLst>
                          <a:outerShdw sx="100000" sy="100000" kx="0" ky="0" algn="b" rotWithShape="0" blurRad="38100" dist="25400" dir="5400000">
                            <a:srgbClr val="000000">
                              <a:alpha val="50000"/>
                            </a:srgbClr>
                          </a:outerShdw>
                        </a:effectLst>
                      </wps:spPr>
                      <wps:bodyPr/>
                    </wps:wsp>
                  </a:graphicData>
                </a:graphic>
              </wp:anchor>
            </w:drawing>
          </mc:Choice>
          <mc:Fallback>
            <w:pict>
              <v:rect id="_x0000_s1030" style="visibility:visible;position:absolute;margin-left:0.5pt;margin-top:20.3pt;width:481.6pt;height:93.1pt;z-index:251664384;mso-position-horizontal:absolute;mso-position-horizontal-relative:margin;mso-position-vertical:absolute;mso-position-vertical-relative:line;mso-wrap-distance-left:12.0pt;mso-wrap-distance-top:12.0pt;mso-wrap-distance-right:12.0pt;mso-wrap-distance-bottom:12.0pt;">
                <v:fill color="#FFFFFF" opacity="100.0%" type="solid"/>
                <v:stroke filltype="solid" color="#000000" opacity="100.0%" weight="1.0pt" dashstyle="solid" endcap="flat" miterlimit="400.0%" joinstyle="miter" linestyle="single" startarrow="none" startarrowwidth="medium" startarrowlength="medium" endarrow="none" endarrowwidth="medium" endarrowlength="medium"/>
                <v:shadow on="t" color="#000000" opacity="0.5" offset="0.0pt,2.0pt"/>
                <w10:wrap type="through" side="bothSides" anchorx="margin"/>
              </v:rect>
            </w:pict>
          </mc:Fallback>
        </mc:AlternateContent>
      </w:r>
    </w:p>
    <w:p>
      <w:pPr>
        <w:pStyle w:val="Body A"/>
      </w:pPr>
    </w:p>
    <w:p>
      <w:pPr>
        <w:pStyle w:val="Body A"/>
      </w:pPr>
      <w:r>
        <w:rPr>
          <w:rtl w:val="0"/>
        </w:rPr>
        <w:t>Please forward you form via email to:</w:t>
      </w:r>
    </w:p>
    <w:p>
      <w:pPr>
        <w:pStyle w:val="Body A"/>
      </w:pPr>
    </w:p>
    <w:p>
      <w:pPr>
        <w:pStyle w:val="Body A"/>
      </w:pPr>
      <w:r>
        <w:rPr>
          <w:rtl w:val="0"/>
        </w:rPr>
        <w:t>Graeme Brown</w:t>
      </w:r>
    </w:p>
    <w:p>
      <w:pPr>
        <w:pStyle w:val="Body A"/>
      </w:pPr>
      <w:r>
        <w:rPr>
          <w:rtl w:val="0"/>
        </w:rPr>
        <w:t>EDIP Training Ltd</w:t>
      </w:r>
    </w:p>
    <w:p>
      <w:pPr>
        <w:pStyle w:val="Body A"/>
      </w:pPr>
      <w:r>
        <w:rPr>
          <w:rStyle w:val="Hyperlink.0"/>
        </w:rPr>
        <w:fldChar w:fldCharType="begin" w:fldLock="0"/>
      </w:r>
      <w:r>
        <w:rPr>
          <w:rStyle w:val="Hyperlink.0"/>
        </w:rPr>
        <w:instrText xml:space="preserve"> HYPERLINK "mailto:ediptrainingltd@btinternet.com"</w:instrText>
      </w:r>
      <w:r>
        <w:rPr>
          <w:rStyle w:val="Hyperlink.0"/>
        </w:rPr>
        <w:fldChar w:fldCharType="separate" w:fldLock="0"/>
      </w:r>
      <w:r>
        <w:rPr>
          <w:rStyle w:val="Hyperlink.0"/>
          <w:rtl w:val="0"/>
        </w:rPr>
        <w:t>ediptrainingltd@btinternet.com</w:t>
      </w:r>
      <w:r>
        <w:rPr/>
        <w:fldChar w:fldCharType="end" w:fldLock="0"/>
      </w:r>
    </w:p>
    <w:p>
      <w:pPr>
        <w:pStyle w:val="Body A"/>
      </w:pPr>
    </w:p>
    <w:p>
      <w:pPr>
        <w:pStyle w:val="Body A"/>
      </w:pPr>
      <w:r>
        <w:rPr>
          <w:rtl w:val="0"/>
        </w:rPr>
        <w:t>If required the regulator details as follows</w:t>
      </w:r>
    </w:p>
    <w:p>
      <w:pPr>
        <w:pStyle w:val="Body A"/>
      </w:pPr>
    </w:p>
    <w:p>
      <w:pPr>
        <w:pStyle w:val="Body"/>
        <w:rPr>
          <w:rFonts w:ascii="Times New Roman" w:cs="Times New Roman" w:hAnsi="Times New Roman" w:eastAsia="Times New Roman"/>
          <w:b w:val="1"/>
          <w:bCs w:val="1"/>
        </w:rPr>
      </w:pPr>
      <w:r>
        <w:rPr>
          <w:rFonts w:ascii="Times New Roman" w:cs="Calibri" w:hAnsi="Times New Roman" w:eastAsia="Calibri"/>
          <w:b w:val="1"/>
          <w:bCs w:val="1"/>
          <w:rtl w:val="0"/>
          <w:lang w:val="en-US"/>
        </w:rPr>
        <w:t>The First Aid Industry Body</w:t>
      </w:r>
    </w:p>
    <w:p>
      <w:pPr>
        <w:pStyle w:val="Body"/>
        <w:rPr>
          <w:rFonts w:ascii="Times New Roman" w:cs="Times New Roman" w:hAnsi="Times New Roman" w:eastAsia="Times New Roman"/>
          <w:b w:val="1"/>
          <w:bCs w:val="1"/>
        </w:rPr>
      </w:pPr>
      <w:r>
        <w:rPr>
          <w:rFonts w:ascii="Times New Roman" w:cs="Times New Roman" w:hAnsi="Times New Roman" w:eastAsia="Times New Roman"/>
          <w:b w:val="1"/>
          <w:bCs w:val="1"/>
          <w:rtl w:val="0"/>
        </w:rPr>
        <w:tab/>
        <w:tab/>
        <w:tab/>
        <w:t>4 Ashdown Avenue</w:t>
      </w:r>
    </w:p>
    <w:p>
      <w:pPr>
        <w:pStyle w:val="Body"/>
        <w:rPr>
          <w:rFonts w:ascii="Times New Roman" w:cs="Times New Roman" w:hAnsi="Times New Roman" w:eastAsia="Times New Roman"/>
          <w:b w:val="1"/>
          <w:bCs w:val="1"/>
        </w:rPr>
      </w:pPr>
      <w:r>
        <w:rPr>
          <w:rFonts w:ascii="Times New Roman" w:cs="Times New Roman" w:hAnsi="Times New Roman" w:eastAsia="Times New Roman"/>
          <w:b w:val="1"/>
          <w:bCs w:val="1"/>
          <w:rtl w:val="0"/>
        </w:rPr>
        <w:tab/>
        <w:tab/>
        <w:tab/>
        <w:t>Woodley</w:t>
      </w:r>
    </w:p>
    <w:p>
      <w:pPr>
        <w:pStyle w:val="Body"/>
        <w:rPr>
          <w:rFonts w:ascii="Times New Roman" w:cs="Times New Roman" w:hAnsi="Times New Roman" w:eastAsia="Times New Roman"/>
          <w:b w:val="1"/>
          <w:bCs w:val="1"/>
        </w:rPr>
      </w:pPr>
      <w:r>
        <w:rPr>
          <w:rFonts w:ascii="Times New Roman" w:cs="Times New Roman" w:hAnsi="Times New Roman" w:eastAsia="Times New Roman"/>
          <w:b w:val="1"/>
          <w:bCs w:val="1"/>
          <w:rtl w:val="0"/>
          <w:lang w:val="sv-SE"/>
        </w:rPr>
        <w:tab/>
        <w:tab/>
        <w:tab/>
        <w:t>Stockport</w:t>
      </w:r>
    </w:p>
    <w:p>
      <w:pPr>
        <w:pStyle w:val="Body"/>
        <w:rPr>
          <w:rFonts w:ascii="Times New Roman" w:cs="Times New Roman" w:hAnsi="Times New Roman" w:eastAsia="Times New Roman"/>
          <w:b w:val="1"/>
          <w:bCs w:val="1"/>
        </w:rPr>
      </w:pPr>
      <w:r>
        <w:rPr>
          <w:rFonts w:ascii="Times New Roman" w:cs="Times New Roman" w:hAnsi="Times New Roman" w:eastAsia="Times New Roman"/>
          <w:b w:val="1"/>
          <w:bCs w:val="1"/>
          <w:rtl w:val="0"/>
        </w:rPr>
        <w:tab/>
        <w:tab/>
        <w:tab/>
        <w:t>SK6 1LL</w:t>
      </w:r>
    </w:p>
    <w:p>
      <w:pPr>
        <w:pStyle w:val="Body"/>
      </w:pPr>
      <w:r>
        <w:rPr>
          <w:rFonts w:ascii="Times New Roman" w:cs="Calibri" w:hAnsi="Times New Roman" w:eastAsia="Calibri"/>
          <w:rtl w:val="0"/>
          <w:lang w:val="en-US"/>
        </w:rPr>
        <w:t>Thank you.</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 w:type="numbering" w:styleId="Numbered">
    <w:name w:val="Numbered"/>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